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1F4F" w14:textId="6A85DB11" w:rsidR="00354DD5" w:rsidRDefault="00DB3447" w:rsidP="00354DD5">
      <w:pPr>
        <w:jc w:val="center"/>
        <w:rPr>
          <w:sz w:val="28"/>
          <w:szCs w:val="28"/>
        </w:rPr>
      </w:pPr>
      <w:r>
        <w:rPr>
          <w:sz w:val="28"/>
          <w:szCs w:val="28"/>
        </w:rPr>
        <w:t>(A2) Broken Authentication</w:t>
      </w:r>
      <w:r w:rsidR="00FF1347">
        <w:rPr>
          <w:sz w:val="28"/>
          <w:szCs w:val="28"/>
        </w:rPr>
        <w:t xml:space="preserve"> and Some TryHackMe!</w:t>
      </w:r>
    </w:p>
    <w:p w14:paraId="32594E2E" w14:textId="00F3A969" w:rsidR="00CC7C6D" w:rsidRDefault="001D53F3" w:rsidP="00DB3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WebGoat - </w:t>
      </w:r>
      <w:r w:rsidR="00D46BB6" w:rsidRPr="00CC7C6D">
        <w:rPr>
          <w:sz w:val="24"/>
          <w:szCs w:val="24"/>
          <w:u w:val="single"/>
        </w:rPr>
        <w:t>Authentication Bypasses</w:t>
      </w:r>
    </w:p>
    <w:p w14:paraId="60B71D97" w14:textId="6D2AF863" w:rsidR="00CC7C6D" w:rsidRDefault="0029069E" w:rsidP="00DB3447">
      <w:pPr>
        <w:rPr>
          <w:sz w:val="24"/>
          <w:szCs w:val="24"/>
        </w:rPr>
      </w:pPr>
      <w:r>
        <w:rPr>
          <w:sz w:val="24"/>
          <w:szCs w:val="24"/>
        </w:rPr>
        <w:t>(Q) for Inspect, then find the security question</w:t>
      </w:r>
      <w:r w:rsidR="00516E1E">
        <w:rPr>
          <w:sz w:val="24"/>
          <w:szCs w:val="24"/>
        </w:rPr>
        <w:t>s in</w:t>
      </w:r>
      <w:r>
        <w:rPr>
          <w:sz w:val="24"/>
          <w:szCs w:val="24"/>
        </w:rPr>
        <w:t xml:space="preserve"> HTML and edit </w:t>
      </w:r>
      <w:r w:rsidR="00516E1E">
        <w:rPr>
          <w:sz w:val="24"/>
          <w:szCs w:val="24"/>
        </w:rPr>
        <w:t>them</w:t>
      </w:r>
      <w:r>
        <w:rPr>
          <w:sz w:val="24"/>
          <w:szCs w:val="24"/>
        </w:rPr>
        <w:t>.</w:t>
      </w:r>
    </w:p>
    <w:p w14:paraId="7D3EA8EA" w14:textId="567ACD29" w:rsidR="00386A1F" w:rsidRDefault="00386A1F" w:rsidP="00DB3447">
      <w:pPr>
        <w:rPr>
          <w:sz w:val="24"/>
          <w:szCs w:val="24"/>
        </w:rPr>
      </w:pPr>
      <w:r>
        <w:rPr>
          <w:sz w:val="24"/>
          <w:szCs w:val="24"/>
        </w:rPr>
        <w:t>I added values, or answers to the questions so I could bypass the 2FA questions.</w:t>
      </w:r>
    </w:p>
    <w:p w14:paraId="50A8EE2D" w14:textId="7A9E2EA5" w:rsidR="002F5E90" w:rsidRPr="0029069E" w:rsidRDefault="002F5E90" w:rsidP="00DB3447">
      <w:pPr>
        <w:rPr>
          <w:sz w:val="24"/>
          <w:szCs w:val="24"/>
        </w:rPr>
      </w:pPr>
      <w:r>
        <w:rPr>
          <w:sz w:val="24"/>
          <w:szCs w:val="24"/>
        </w:rPr>
        <w:t>Before:</w:t>
      </w:r>
    </w:p>
    <w:p w14:paraId="5999D7AF" w14:textId="7E2A3B84" w:rsidR="006F77E8" w:rsidRDefault="006948D6" w:rsidP="00DB3447">
      <w:pPr>
        <w:rPr>
          <w:sz w:val="24"/>
          <w:szCs w:val="24"/>
        </w:rPr>
      </w:pPr>
      <w:r w:rsidRPr="006948D6">
        <w:rPr>
          <w:sz w:val="24"/>
          <w:szCs w:val="24"/>
        </w:rPr>
        <w:drawing>
          <wp:inline distT="0" distB="0" distL="0" distR="0" wp14:anchorId="353A2DCA" wp14:editId="13FB7B86">
            <wp:extent cx="3543795" cy="905001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3292" w14:textId="06728502" w:rsidR="002F5E90" w:rsidRDefault="002F5E90" w:rsidP="00DB3447">
      <w:pPr>
        <w:rPr>
          <w:sz w:val="24"/>
          <w:szCs w:val="24"/>
        </w:rPr>
      </w:pPr>
      <w:r>
        <w:rPr>
          <w:sz w:val="24"/>
          <w:szCs w:val="24"/>
        </w:rPr>
        <w:t>After:</w:t>
      </w:r>
    </w:p>
    <w:p w14:paraId="69F2B183" w14:textId="55FE3C86" w:rsidR="00D44D1E" w:rsidRDefault="00D44D1E" w:rsidP="00DB3447">
      <w:pPr>
        <w:rPr>
          <w:sz w:val="24"/>
          <w:szCs w:val="24"/>
        </w:rPr>
      </w:pPr>
      <w:r>
        <w:rPr>
          <w:sz w:val="24"/>
          <w:szCs w:val="24"/>
        </w:rPr>
        <w:t xml:space="preserve">Tried this </w:t>
      </w:r>
      <w:r w:rsidR="002F5E90">
        <w:rPr>
          <w:sz w:val="24"/>
          <w:szCs w:val="24"/>
        </w:rPr>
        <w:t xml:space="preserve">and it </w:t>
      </w:r>
      <w:r>
        <w:rPr>
          <w:sz w:val="24"/>
          <w:szCs w:val="24"/>
        </w:rPr>
        <w:t>didn’t work</w:t>
      </w:r>
      <w:r w:rsidR="001A64D5">
        <w:rPr>
          <w:sz w:val="24"/>
          <w:szCs w:val="24"/>
        </w:rPr>
        <w:t>:</w:t>
      </w:r>
    </w:p>
    <w:p w14:paraId="71A939D0" w14:textId="01B20D6E" w:rsidR="006948D6" w:rsidRDefault="006C751B" w:rsidP="00DB3447">
      <w:pPr>
        <w:rPr>
          <w:sz w:val="24"/>
          <w:szCs w:val="24"/>
        </w:rPr>
      </w:pPr>
      <w:r w:rsidRPr="006C751B">
        <w:rPr>
          <w:sz w:val="24"/>
          <w:szCs w:val="24"/>
        </w:rPr>
        <w:drawing>
          <wp:inline distT="0" distB="0" distL="0" distR="0" wp14:anchorId="4B441CE7" wp14:editId="0F1597FF">
            <wp:extent cx="3953427" cy="895475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015EC" w14:textId="401D7230" w:rsidR="00D44D1E" w:rsidRDefault="00D44D1E" w:rsidP="00DB3447">
      <w:pPr>
        <w:rPr>
          <w:sz w:val="24"/>
          <w:szCs w:val="24"/>
        </w:rPr>
      </w:pPr>
      <w:r>
        <w:rPr>
          <w:sz w:val="24"/>
          <w:szCs w:val="24"/>
        </w:rPr>
        <w:t>So</w:t>
      </w:r>
      <w:r w:rsidR="00386A1F">
        <w:rPr>
          <w:sz w:val="24"/>
          <w:szCs w:val="24"/>
        </w:rPr>
        <w:t>,</w:t>
      </w:r>
      <w:r>
        <w:rPr>
          <w:sz w:val="24"/>
          <w:szCs w:val="24"/>
        </w:rPr>
        <w:t xml:space="preserve"> I tried this instead, with the help of </w:t>
      </w:r>
      <w:hyperlink r:id="rId6" w:history="1">
        <w:r w:rsidRPr="00336045">
          <w:rPr>
            <w:rStyle w:val="Hyperlink"/>
            <w:sz w:val="24"/>
            <w:szCs w:val="24"/>
          </w:rPr>
          <w:t>https://pvxs.medium.com/webgoat-authentication-bypass-2-4eeb8e8b502b</w:t>
        </w:r>
      </w:hyperlink>
      <w:r>
        <w:rPr>
          <w:sz w:val="24"/>
          <w:szCs w:val="24"/>
        </w:rPr>
        <w:t xml:space="preserve"> </w:t>
      </w:r>
      <w:r w:rsidR="00EC6DAD">
        <w:rPr>
          <w:sz w:val="24"/>
          <w:szCs w:val="24"/>
        </w:rPr>
        <w:t>:</w:t>
      </w:r>
    </w:p>
    <w:p w14:paraId="5784AD42" w14:textId="153B9141" w:rsidR="002F5E90" w:rsidRDefault="002F5E90" w:rsidP="00DB3447">
      <w:pPr>
        <w:rPr>
          <w:sz w:val="24"/>
          <w:szCs w:val="24"/>
        </w:rPr>
      </w:pPr>
      <w:r>
        <w:rPr>
          <w:sz w:val="24"/>
          <w:szCs w:val="24"/>
        </w:rPr>
        <w:t>I probably could’ve left the values as secQuestion0 and secQuestion1</w:t>
      </w:r>
      <w:r w:rsidR="00516E1E">
        <w:rPr>
          <w:sz w:val="24"/>
          <w:szCs w:val="24"/>
        </w:rPr>
        <w:t xml:space="preserve"> and fulfilled the field requirements by leaving the answers (the value field) as one word instead of words and characters like my previous answers.</w:t>
      </w:r>
    </w:p>
    <w:p w14:paraId="643DA735" w14:textId="555AC2F1" w:rsidR="00EC6DAD" w:rsidRDefault="00EC6DAD" w:rsidP="00DB3447">
      <w:pPr>
        <w:rPr>
          <w:sz w:val="24"/>
          <w:szCs w:val="24"/>
        </w:rPr>
      </w:pPr>
      <w:r w:rsidRPr="00EC6DAD">
        <w:rPr>
          <w:sz w:val="24"/>
          <w:szCs w:val="24"/>
        </w:rPr>
        <w:drawing>
          <wp:inline distT="0" distB="0" distL="0" distR="0" wp14:anchorId="15F57A4F" wp14:editId="0561EB9D">
            <wp:extent cx="3629532" cy="971686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FE9E" w14:textId="7DCD98F2" w:rsidR="0003436F" w:rsidRDefault="0003436F" w:rsidP="00DB3447">
      <w:pPr>
        <w:rPr>
          <w:sz w:val="24"/>
          <w:szCs w:val="24"/>
        </w:rPr>
      </w:pPr>
      <w:r>
        <w:rPr>
          <w:sz w:val="24"/>
          <w:szCs w:val="24"/>
        </w:rPr>
        <w:t>I successfully bypassed the 2FA security question</w:t>
      </w:r>
      <w:r w:rsidR="002E0EF0">
        <w:rPr>
          <w:sz w:val="24"/>
          <w:szCs w:val="24"/>
        </w:rPr>
        <w:t xml:space="preserve"> practice!</w:t>
      </w:r>
    </w:p>
    <w:p w14:paraId="3273DAAF" w14:textId="1C9BB473" w:rsidR="00EC6DAD" w:rsidRDefault="001A64D5" w:rsidP="00DB3447">
      <w:pPr>
        <w:rPr>
          <w:sz w:val="24"/>
          <w:szCs w:val="24"/>
        </w:rPr>
      </w:pPr>
      <w:r w:rsidRPr="001A64D5">
        <w:rPr>
          <w:sz w:val="24"/>
          <w:szCs w:val="24"/>
        </w:rPr>
        <w:lastRenderedPageBreak/>
        <w:drawing>
          <wp:inline distT="0" distB="0" distL="0" distR="0" wp14:anchorId="1C664F49" wp14:editId="3CB0D735">
            <wp:extent cx="5943600" cy="1543685"/>
            <wp:effectExtent l="0" t="0" r="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AB72" w14:textId="6B66CE11" w:rsidR="001D53F3" w:rsidRDefault="001D53F3" w:rsidP="00DB3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TryHackMe</w:t>
      </w:r>
    </w:p>
    <w:p w14:paraId="29DB5A79" w14:textId="68E3CDBB" w:rsidR="001D53F3" w:rsidRDefault="00914202" w:rsidP="00DB3447">
      <w:pPr>
        <w:rPr>
          <w:sz w:val="24"/>
          <w:szCs w:val="24"/>
          <w:u w:val="single"/>
        </w:rPr>
      </w:pPr>
      <w:r w:rsidRPr="00432476">
        <w:rPr>
          <w:sz w:val="24"/>
          <w:szCs w:val="24"/>
          <w:u w:val="single"/>
        </w:rPr>
        <w:t>Intro to Offensive Security</w:t>
      </w:r>
    </w:p>
    <w:p w14:paraId="39F2CFA7" w14:textId="004824CC" w:rsidR="00432476" w:rsidRDefault="00432476" w:rsidP="00DB3447">
      <w:pPr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8377B0">
        <w:rPr>
          <w:sz w:val="24"/>
          <w:szCs w:val="24"/>
        </w:rPr>
        <w:t>rusty at</w:t>
      </w:r>
      <w:r>
        <w:rPr>
          <w:sz w:val="24"/>
          <w:szCs w:val="24"/>
        </w:rPr>
        <w:t xml:space="preserve"> </w:t>
      </w:r>
      <w:r w:rsidR="00340ED4">
        <w:rPr>
          <w:sz w:val="24"/>
          <w:szCs w:val="24"/>
        </w:rPr>
        <w:t>hacking,</w:t>
      </w:r>
      <w:r>
        <w:rPr>
          <w:sz w:val="24"/>
          <w:szCs w:val="24"/>
        </w:rPr>
        <w:t xml:space="preserve"> so I am taking the introduction course</w:t>
      </w:r>
      <w:r w:rsidR="008377B0">
        <w:rPr>
          <w:sz w:val="24"/>
          <w:szCs w:val="24"/>
        </w:rPr>
        <w:t xml:space="preserve"> to brush up on my skills.</w:t>
      </w:r>
    </w:p>
    <w:p w14:paraId="1DA254C8" w14:textId="7C21D0F9" w:rsidR="00CB25E9" w:rsidRDefault="00CB25E9" w:rsidP="00DB3447">
      <w:pPr>
        <w:rPr>
          <w:sz w:val="24"/>
          <w:szCs w:val="24"/>
        </w:rPr>
      </w:pPr>
      <w:r>
        <w:rPr>
          <w:sz w:val="24"/>
          <w:szCs w:val="24"/>
        </w:rPr>
        <w:t>I launched the machine and then the terminal and entered this command:</w:t>
      </w:r>
    </w:p>
    <w:p w14:paraId="46288A4C" w14:textId="13FDF2AC" w:rsidR="008377B0" w:rsidRDefault="00CB25E9" w:rsidP="00DB3447">
      <w:pPr>
        <w:rPr>
          <w:sz w:val="24"/>
          <w:szCs w:val="24"/>
        </w:rPr>
      </w:pPr>
      <w:r w:rsidRPr="00CB25E9">
        <w:rPr>
          <w:sz w:val="24"/>
          <w:szCs w:val="24"/>
        </w:rPr>
        <w:drawing>
          <wp:inline distT="0" distB="0" distL="0" distR="0" wp14:anchorId="10537CEA" wp14:editId="6DEBDAF9">
            <wp:extent cx="5268060" cy="3686689"/>
            <wp:effectExtent l="0" t="0" r="8890" b="9525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9E1B" w14:textId="49986B60" w:rsidR="00CB25E9" w:rsidRDefault="00CB25E9" w:rsidP="00DB3447">
      <w:pPr>
        <w:rPr>
          <w:sz w:val="24"/>
          <w:szCs w:val="24"/>
        </w:rPr>
      </w:pPr>
      <w:r>
        <w:rPr>
          <w:sz w:val="24"/>
          <w:szCs w:val="24"/>
        </w:rPr>
        <w:t>The command gave me</w:t>
      </w:r>
      <w:r w:rsidR="006A7CB6">
        <w:rPr>
          <w:sz w:val="24"/>
          <w:szCs w:val="24"/>
        </w:rPr>
        <w:t xml:space="preserve"> information on where I can find an admin login for Fake Bank (the highlighted selection)</w:t>
      </w:r>
    </w:p>
    <w:p w14:paraId="2232FD94" w14:textId="0C532631" w:rsidR="006A7CB6" w:rsidRDefault="006A7CB6" w:rsidP="00DB3447">
      <w:pPr>
        <w:rPr>
          <w:sz w:val="24"/>
          <w:szCs w:val="24"/>
        </w:rPr>
      </w:pPr>
      <w:r>
        <w:rPr>
          <w:sz w:val="24"/>
          <w:szCs w:val="24"/>
        </w:rPr>
        <w:t xml:space="preserve">Through that I entered the URL </w:t>
      </w:r>
      <w:r w:rsidR="00745EB7">
        <w:rPr>
          <w:sz w:val="24"/>
          <w:szCs w:val="24"/>
        </w:rPr>
        <w:t>fakebank.com/bank-transfer and got this:</w:t>
      </w:r>
    </w:p>
    <w:p w14:paraId="0F3F8D87" w14:textId="77777777" w:rsidR="00395AC3" w:rsidRDefault="00395AC3" w:rsidP="00DB3447">
      <w:pPr>
        <w:rPr>
          <w:sz w:val="24"/>
          <w:szCs w:val="24"/>
        </w:rPr>
      </w:pPr>
    </w:p>
    <w:p w14:paraId="56FED774" w14:textId="3175CCD3" w:rsidR="00745EB7" w:rsidRDefault="00745EB7" w:rsidP="00DB3447">
      <w:pPr>
        <w:rPr>
          <w:sz w:val="24"/>
          <w:szCs w:val="24"/>
        </w:rPr>
      </w:pPr>
      <w:r w:rsidRPr="00745EB7">
        <w:rPr>
          <w:sz w:val="24"/>
          <w:szCs w:val="24"/>
        </w:rPr>
        <w:lastRenderedPageBreak/>
        <w:drawing>
          <wp:inline distT="0" distB="0" distL="0" distR="0" wp14:anchorId="69A0150A" wp14:editId="57033785">
            <wp:extent cx="5391641" cy="4886960"/>
            <wp:effectExtent l="0" t="0" r="0" b="889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 rotWithShape="1">
                    <a:blip r:embed="rId10"/>
                    <a:srcRect t="29915"/>
                    <a:stretch/>
                  </pic:blipFill>
                  <pic:spPr bwMode="auto">
                    <a:xfrm>
                      <a:off x="0" y="0"/>
                      <a:ext cx="5391902" cy="488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EB1F8" w14:textId="74CFE5B3" w:rsidR="00395AC3" w:rsidRDefault="00395AC3" w:rsidP="00DB3447">
      <w:pPr>
        <w:rPr>
          <w:sz w:val="24"/>
          <w:szCs w:val="24"/>
        </w:rPr>
      </w:pPr>
      <w:r>
        <w:rPr>
          <w:sz w:val="24"/>
          <w:szCs w:val="24"/>
        </w:rPr>
        <w:t>From here I transferred money from one account to my own.</w:t>
      </w:r>
    </w:p>
    <w:p w14:paraId="6E9B8F14" w14:textId="17A9F572" w:rsidR="00395AC3" w:rsidRDefault="00395AC3" w:rsidP="00DB3447">
      <w:pPr>
        <w:rPr>
          <w:sz w:val="24"/>
          <w:szCs w:val="24"/>
        </w:rPr>
      </w:pPr>
      <w:r w:rsidRPr="00395AC3">
        <w:rPr>
          <w:sz w:val="24"/>
          <w:szCs w:val="24"/>
        </w:rPr>
        <w:lastRenderedPageBreak/>
        <w:drawing>
          <wp:inline distT="0" distB="0" distL="0" distR="0" wp14:anchorId="6E39E7B5" wp14:editId="3E7B0E07">
            <wp:extent cx="5068007" cy="4077269"/>
            <wp:effectExtent l="0" t="0" r="0" b="0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8FDC1" w14:textId="570731D9" w:rsidR="00395AC3" w:rsidRDefault="00A314F3" w:rsidP="00DB3447">
      <w:pPr>
        <w:rPr>
          <w:sz w:val="24"/>
          <w:szCs w:val="24"/>
        </w:rPr>
      </w:pPr>
      <w:r w:rsidRPr="00A314F3">
        <w:rPr>
          <w:sz w:val="24"/>
          <w:szCs w:val="24"/>
        </w:rPr>
        <w:drawing>
          <wp:inline distT="0" distB="0" distL="0" distR="0" wp14:anchorId="4A103616" wp14:editId="6AF7C52D">
            <wp:extent cx="4067743" cy="3534268"/>
            <wp:effectExtent l="0" t="0" r="9525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0225" w14:textId="3CA43414" w:rsidR="00A314F3" w:rsidRDefault="00830E40" w:rsidP="00DB3447">
      <w:pPr>
        <w:rPr>
          <w:sz w:val="24"/>
          <w:szCs w:val="24"/>
        </w:rPr>
      </w:pPr>
      <w:r>
        <w:rPr>
          <w:sz w:val="24"/>
          <w:szCs w:val="24"/>
        </w:rPr>
        <w:t>I successfully received the money.</w:t>
      </w:r>
    </w:p>
    <w:p w14:paraId="6EE634A2" w14:textId="4B9E00D3" w:rsidR="00830E40" w:rsidRDefault="00830E40" w:rsidP="00DB3447">
      <w:pPr>
        <w:rPr>
          <w:sz w:val="24"/>
          <w:szCs w:val="24"/>
        </w:rPr>
      </w:pPr>
      <w:r w:rsidRPr="00830E40">
        <w:rPr>
          <w:sz w:val="24"/>
          <w:szCs w:val="24"/>
        </w:rPr>
        <w:lastRenderedPageBreak/>
        <w:drawing>
          <wp:inline distT="0" distB="0" distL="0" distR="0" wp14:anchorId="07926BD6" wp14:editId="173F984F">
            <wp:extent cx="4801270" cy="3639058"/>
            <wp:effectExtent l="0" t="0" r="0" b="0"/>
            <wp:docPr id="17" name="Picture 1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chat or text messag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103A" w14:textId="62DBCF9F" w:rsidR="00830E40" w:rsidRDefault="00F82C4A" w:rsidP="00DB3447">
      <w:pPr>
        <w:rPr>
          <w:sz w:val="24"/>
          <w:szCs w:val="24"/>
        </w:rPr>
      </w:pPr>
      <w:r>
        <w:rPr>
          <w:sz w:val="24"/>
          <w:szCs w:val="24"/>
        </w:rPr>
        <w:t>Answer to question (BANK-HACKED):</w:t>
      </w:r>
    </w:p>
    <w:p w14:paraId="117A638E" w14:textId="761BB2B3" w:rsidR="00F82C4A" w:rsidRDefault="00F82C4A" w:rsidP="00DB3447">
      <w:pPr>
        <w:rPr>
          <w:b/>
          <w:bCs/>
          <w:sz w:val="24"/>
          <w:szCs w:val="24"/>
        </w:rPr>
      </w:pPr>
      <w:r w:rsidRPr="00F82C4A">
        <w:rPr>
          <w:sz w:val="24"/>
          <w:szCs w:val="24"/>
        </w:rPr>
        <w:drawing>
          <wp:inline distT="0" distB="0" distL="0" distR="0" wp14:anchorId="1FA37FA1" wp14:editId="607784E0">
            <wp:extent cx="5943600" cy="1815465"/>
            <wp:effectExtent l="0" t="0" r="0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F5881" w14:textId="5981C0AF" w:rsidR="009825C9" w:rsidRDefault="009825C9" w:rsidP="00DB3447">
      <w:pPr>
        <w:rPr>
          <w:sz w:val="24"/>
          <w:szCs w:val="24"/>
        </w:rPr>
      </w:pPr>
      <w:r>
        <w:rPr>
          <w:sz w:val="24"/>
          <w:szCs w:val="24"/>
        </w:rPr>
        <w:t xml:space="preserve">I finished the first </w:t>
      </w:r>
      <w:r w:rsidR="00E5296F">
        <w:rPr>
          <w:sz w:val="24"/>
          <w:szCs w:val="24"/>
        </w:rPr>
        <w:t>hacking room!</w:t>
      </w:r>
    </w:p>
    <w:p w14:paraId="603977FE" w14:textId="79DC8E6E" w:rsidR="00E5296F" w:rsidRDefault="00E5296F" w:rsidP="00DB3447">
      <w:pPr>
        <w:rPr>
          <w:sz w:val="24"/>
          <w:szCs w:val="24"/>
        </w:rPr>
      </w:pPr>
      <w:r w:rsidRPr="00E5296F">
        <w:rPr>
          <w:sz w:val="24"/>
          <w:szCs w:val="24"/>
        </w:rPr>
        <w:drawing>
          <wp:inline distT="0" distB="0" distL="0" distR="0" wp14:anchorId="1D5104FA" wp14:editId="6CCB483E">
            <wp:extent cx="5943600" cy="1670050"/>
            <wp:effectExtent l="0" t="0" r="0" b="6350"/>
            <wp:docPr id="20" name="Picture 2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ackground patter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9DA0" w14:textId="397A1139" w:rsidR="00741CCD" w:rsidRPr="00741CCD" w:rsidRDefault="00741CCD" w:rsidP="00DB3447">
      <w:pPr>
        <w:rPr>
          <w:sz w:val="24"/>
          <w:szCs w:val="24"/>
          <w:u w:val="single"/>
        </w:rPr>
      </w:pPr>
      <w:r w:rsidRPr="00741CCD">
        <w:rPr>
          <w:sz w:val="24"/>
          <w:szCs w:val="24"/>
          <w:u w:val="single"/>
        </w:rPr>
        <w:lastRenderedPageBreak/>
        <w:t>Web Fundamentals</w:t>
      </w:r>
    </w:p>
    <w:p w14:paraId="53D1B0BA" w14:textId="77777777" w:rsidR="009F3CE5" w:rsidRDefault="009F3CE5" w:rsidP="00DB3447">
      <w:pPr>
        <w:rPr>
          <w:sz w:val="24"/>
          <w:szCs w:val="24"/>
        </w:rPr>
      </w:pPr>
      <w:r>
        <w:rPr>
          <w:sz w:val="24"/>
          <w:szCs w:val="24"/>
        </w:rPr>
        <w:t>(I’m going to start it so I can work on it in other assignments)</w:t>
      </w:r>
    </w:p>
    <w:p w14:paraId="0EE8602F" w14:textId="3705170A" w:rsidR="006C21E8" w:rsidRDefault="0071447E" w:rsidP="00DB34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Walking an </w:t>
      </w:r>
      <w:proofErr w:type="gramStart"/>
      <w:r>
        <w:rPr>
          <w:sz w:val="24"/>
          <w:szCs w:val="24"/>
          <w:u w:val="single"/>
        </w:rPr>
        <w:t>Application</w:t>
      </w:r>
      <w:proofErr w:type="gramEnd"/>
    </w:p>
    <w:p w14:paraId="6B80C26F" w14:textId="5A92B81B" w:rsidR="009A27E6" w:rsidRDefault="003876DE" w:rsidP="00DB3447">
      <w:pPr>
        <w:rPr>
          <w:sz w:val="24"/>
          <w:szCs w:val="24"/>
        </w:rPr>
      </w:pPr>
      <w:r>
        <w:rPr>
          <w:sz w:val="24"/>
          <w:szCs w:val="24"/>
        </w:rPr>
        <w:t xml:space="preserve">Go to this website: </w:t>
      </w:r>
      <w:hyperlink r:id="rId16" w:history="1">
        <w:r w:rsidRPr="00336045">
          <w:rPr>
            <w:rStyle w:val="Hyperlink"/>
            <w:sz w:val="24"/>
            <w:szCs w:val="24"/>
          </w:rPr>
          <w:t>https://10-10-70-236.p.thmlabs.com</w:t>
        </w:r>
      </w:hyperlink>
    </w:p>
    <w:p w14:paraId="6704C863" w14:textId="6F613B2B" w:rsidR="008B40CE" w:rsidRDefault="008B40CE" w:rsidP="00DB3447">
      <w:pPr>
        <w:rPr>
          <w:sz w:val="24"/>
          <w:szCs w:val="24"/>
        </w:rPr>
      </w:pPr>
      <w:r>
        <w:rPr>
          <w:sz w:val="24"/>
          <w:szCs w:val="24"/>
        </w:rPr>
        <w:t>Inspect the page</w:t>
      </w:r>
      <w:r w:rsidR="006A40E5">
        <w:rPr>
          <w:sz w:val="24"/>
          <w:szCs w:val="24"/>
        </w:rPr>
        <w:t xml:space="preserve"> (Q)</w:t>
      </w:r>
      <w:r w:rsidR="000E790F">
        <w:rPr>
          <w:sz w:val="24"/>
          <w:szCs w:val="24"/>
        </w:rPr>
        <w:t>:</w:t>
      </w:r>
    </w:p>
    <w:p w14:paraId="6552B539" w14:textId="33A4960B" w:rsidR="000E790F" w:rsidRDefault="006A40E5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Find f</w:t>
      </w:r>
      <w:r w:rsidR="000E790F">
        <w:rPr>
          <w:sz w:val="24"/>
          <w:szCs w:val="24"/>
        </w:rPr>
        <w:t>lag from HTML comment:</w:t>
      </w:r>
    </w:p>
    <w:p w14:paraId="7F802DF1" w14:textId="4520280C" w:rsidR="000E790F" w:rsidRDefault="006A40E5" w:rsidP="000E790F">
      <w:pPr>
        <w:ind w:firstLine="720"/>
        <w:rPr>
          <w:sz w:val="24"/>
          <w:szCs w:val="24"/>
        </w:rPr>
      </w:pPr>
      <w:r w:rsidRPr="006A40E5">
        <w:rPr>
          <w:sz w:val="24"/>
          <w:szCs w:val="24"/>
        </w:rPr>
        <w:drawing>
          <wp:inline distT="0" distB="0" distL="0" distR="0" wp14:anchorId="7DAD40B4" wp14:editId="7A982C41">
            <wp:extent cx="5477639" cy="638264"/>
            <wp:effectExtent l="0" t="0" r="889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43CA0" w14:textId="28C9EB5E" w:rsidR="006A40E5" w:rsidRDefault="006A40E5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Went to: </w:t>
      </w:r>
      <w:hyperlink r:id="rId18" w:history="1">
        <w:r w:rsidRPr="00336045">
          <w:rPr>
            <w:rStyle w:val="Hyperlink"/>
            <w:sz w:val="24"/>
            <w:szCs w:val="24"/>
          </w:rPr>
          <w:t>https://10-10-70-236.p.thmlabs.com/new-home-beta</w:t>
        </w:r>
      </w:hyperlink>
    </w:p>
    <w:p w14:paraId="47771B63" w14:textId="580E7C8B" w:rsidR="006A40E5" w:rsidRDefault="006A40E5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flag that appeared:</w:t>
      </w:r>
    </w:p>
    <w:p w14:paraId="18C795A0" w14:textId="517B3CFF" w:rsidR="006A40E5" w:rsidRDefault="006A40E5" w:rsidP="000E790F">
      <w:pPr>
        <w:ind w:firstLine="720"/>
        <w:rPr>
          <w:sz w:val="24"/>
          <w:szCs w:val="24"/>
        </w:rPr>
      </w:pPr>
      <w:r w:rsidRPr="006A40E5">
        <w:rPr>
          <w:sz w:val="24"/>
          <w:szCs w:val="24"/>
        </w:rPr>
        <w:drawing>
          <wp:inline distT="0" distB="0" distL="0" distR="0" wp14:anchorId="7FDFE5EA" wp14:editId="4B8435B2">
            <wp:extent cx="4020111" cy="523948"/>
            <wp:effectExtent l="0" t="0" r="0" b="9525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DB50C" w14:textId="1A867F61" w:rsidR="000E790F" w:rsidRDefault="00947885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Find f</w:t>
      </w:r>
      <w:r w:rsidR="000E790F">
        <w:rPr>
          <w:sz w:val="24"/>
          <w:szCs w:val="24"/>
        </w:rPr>
        <w:t>lag from secret link:</w:t>
      </w:r>
    </w:p>
    <w:p w14:paraId="16C3F4EF" w14:textId="53F7924A" w:rsidR="000E790F" w:rsidRDefault="00947885" w:rsidP="000E790F">
      <w:pPr>
        <w:ind w:firstLine="720"/>
        <w:rPr>
          <w:sz w:val="24"/>
          <w:szCs w:val="24"/>
        </w:rPr>
      </w:pPr>
      <w:r w:rsidRPr="00947885">
        <w:rPr>
          <w:sz w:val="24"/>
          <w:szCs w:val="24"/>
        </w:rPr>
        <w:drawing>
          <wp:inline distT="0" distB="0" distL="0" distR="0" wp14:anchorId="5BB40F40" wp14:editId="25B9F972">
            <wp:extent cx="2267266" cy="466790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FFF66" w14:textId="28C2AB7B" w:rsidR="00947885" w:rsidRDefault="00947885" w:rsidP="000E790F">
      <w:pPr>
        <w:ind w:firstLine="720"/>
        <w:rPr>
          <w:sz w:val="24"/>
          <w:szCs w:val="24"/>
        </w:rPr>
      </w:pPr>
      <w:hyperlink r:id="rId21" w:history="1">
        <w:r w:rsidRPr="00336045">
          <w:rPr>
            <w:rStyle w:val="Hyperlink"/>
            <w:sz w:val="24"/>
            <w:szCs w:val="24"/>
          </w:rPr>
          <w:t>https://10-10-70-236.p.thmlabs.com/secret-page</w:t>
        </w:r>
      </w:hyperlink>
      <w:r>
        <w:rPr>
          <w:sz w:val="24"/>
          <w:szCs w:val="24"/>
        </w:rPr>
        <w:t xml:space="preserve"> </w:t>
      </w:r>
    </w:p>
    <w:p w14:paraId="3A13DA1D" w14:textId="718F8A82" w:rsidR="00947885" w:rsidRDefault="00947885" w:rsidP="000E790F">
      <w:pPr>
        <w:ind w:firstLine="720"/>
        <w:rPr>
          <w:sz w:val="24"/>
          <w:szCs w:val="24"/>
        </w:rPr>
      </w:pPr>
      <w:r w:rsidRPr="00947885">
        <w:rPr>
          <w:sz w:val="24"/>
          <w:szCs w:val="24"/>
        </w:rPr>
        <w:drawing>
          <wp:inline distT="0" distB="0" distL="0" distR="0" wp14:anchorId="2AC183CE" wp14:editId="5CEA42F0">
            <wp:extent cx="4515480" cy="676369"/>
            <wp:effectExtent l="0" t="0" r="0" b="9525"/>
            <wp:docPr id="26" name="Picture 2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E5EE" w14:textId="738E8EA8" w:rsidR="000E790F" w:rsidRDefault="000E790F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Directory listing flag:</w:t>
      </w:r>
    </w:p>
    <w:p w14:paraId="4803CFFD" w14:textId="2D690110" w:rsidR="000E790F" w:rsidRDefault="0010292F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is /assets?</w:t>
      </w:r>
    </w:p>
    <w:p w14:paraId="66D411C6" w14:textId="2C0BC645" w:rsidR="0010292F" w:rsidRDefault="0010292F" w:rsidP="000E790F">
      <w:pPr>
        <w:ind w:firstLine="720"/>
        <w:rPr>
          <w:sz w:val="24"/>
          <w:szCs w:val="24"/>
        </w:rPr>
      </w:pPr>
      <w:r w:rsidRPr="0010292F">
        <w:rPr>
          <w:sz w:val="24"/>
          <w:szCs w:val="24"/>
        </w:rPr>
        <w:drawing>
          <wp:inline distT="0" distB="0" distL="0" distR="0" wp14:anchorId="5AC216A9" wp14:editId="62EC4A2D">
            <wp:extent cx="3372321" cy="905001"/>
            <wp:effectExtent l="0" t="0" r="0" b="9525"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D0F6" w14:textId="6D5B7714" w:rsidR="0010292F" w:rsidRDefault="0010292F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found it, it’s the directory.</w:t>
      </w:r>
    </w:p>
    <w:p w14:paraId="7BBBE79D" w14:textId="4B6EE283" w:rsidR="0010292F" w:rsidRDefault="00810EA9" w:rsidP="000E790F">
      <w:pPr>
        <w:ind w:firstLine="720"/>
        <w:rPr>
          <w:sz w:val="24"/>
          <w:szCs w:val="24"/>
        </w:rPr>
      </w:pPr>
      <w:hyperlink r:id="rId24" w:history="1">
        <w:r w:rsidRPr="00336045">
          <w:rPr>
            <w:rStyle w:val="Hyperlink"/>
            <w:sz w:val="24"/>
            <w:szCs w:val="24"/>
          </w:rPr>
          <w:t>https://10-10-70-236.p.thmlabs.com/assets/</w:t>
        </w:r>
      </w:hyperlink>
      <w:r>
        <w:rPr>
          <w:sz w:val="24"/>
          <w:szCs w:val="24"/>
        </w:rPr>
        <w:t xml:space="preserve"> </w:t>
      </w:r>
    </w:p>
    <w:p w14:paraId="15561575" w14:textId="61CA0D79" w:rsidR="00810EA9" w:rsidRDefault="00810EA9" w:rsidP="000E790F">
      <w:pPr>
        <w:ind w:firstLine="720"/>
        <w:rPr>
          <w:sz w:val="24"/>
          <w:szCs w:val="24"/>
        </w:rPr>
      </w:pPr>
      <w:r w:rsidRPr="00810EA9">
        <w:rPr>
          <w:sz w:val="24"/>
          <w:szCs w:val="24"/>
        </w:rPr>
        <w:lastRenderedPageBreak/>
        <w:drawing>
          <wp:inline distT="0" distB="0" distL="0" distR="0" wp14:anchorId="1F73CB47" wp14:editId="3F855FF2">
            <wp:extent cx="5943600" cy="1922145"/>
            <wp:effectExtent l="0" t="0" r="0" b="1905"/>
            <wp:docPr id="34" name="Picture 3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 with low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29E80" w14:textId="5C9230A6" w:rsidR="00810EA9" w:rsidRDefault="00962694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about that flag.txt file? There we go.</w:t>
      </w:r>
    </w:p>
    <w:p w14:paraId="4EA519EB" w14:textId="461D8671" w:rsidR="00962694" w:rsidRDefault="00962694" w:rsidP="000E790F">
      <w:pPr>
        <w:ind w:firstLine="720"/>
        <w:rPr>
          <w:sz w:val="24"/>
          <w:szCs w:val="24"/>
        </w:rPr>
      </w:pPr>
      <w:r w:rsidRPr="00962694">
        <w:rPr>
          <w:sz w:val="24"/>
          <w:szCs w:val="24"/>
        </w:rPr>
        <w:drawing>
          <wp:inline distT="0" distB="0" distL="0" distR="0" wp14:anchorId="75BB6CFF" wp14:editId="32516B92">
            <wp:extent cx="3581900" cy="828791"/>
            <wp:effectExtent l="0" t="0" r="0" b="9525"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3F07" w14:textId="7228B8A3" w:rsidR="000E790F" w:rsidRDefault="000E790F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Framework flag:</w:t>
      </w:r>
    </w:p>
    <w:p w14:paraId="4F6E8BAA" w14:textId="326D4FB1" w:rsidR="000E790F" w:rsidRDefault="00E95EFE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one was more difficult, I had to dig a little, but I found it.</w:t>
      </w:r>
    </w:p>
    <w:p w14:paraId="238EB659" w14:textId="160FC711" w:rsidR="00390D60" w:rsidRDefault="00390D60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navigated to this website</w:t>
      </w:r>
    </w:p>
    <w:p w14:paraId="08C6CBCB" w14:textId="544E8735" w:rsidR="00E95EFE" w:rsidRDefault="00390D60" w:rsidP="000E790F">
      <w:pPr>
        <w:ind w:firstLine="720"/>
        <w:rPr>
          <w:sz w:val="24"/>
          <w:szCs w:val="24"/>
        </w:rPr>
      </w:pPr>
      <w:r w:rsidRPr="00390D60">
        <w:rPr>
          <w:sz w:val="24"/>
          <w:szCs w:val="24"/>
        </w:rPr>
        <w:drawing>
          <wp:inline distT="0" distB="0" distL="0" distR="0" wp14:anchorId="63A5DD95" wp14:editId="59B2C110">
            <wp:extent cx="5943600" cy="51117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D03E" w14:textId="6B4BAF8A" w:rsidR="00390D60" w:rsidRDefault="000277F2" w:rsidP="000E790F">
      <w:pPr>
        <w:ind w:firstLine="720"/>
        <w:rPr>
          <w:sz w:val="24"/>
          <w:szCs w:val="24"/>
        </w:rPr>
      </w:pPr>
      <w:hyperlink r:id="rId28" w:history="1">
        <w:r w:rsidRPr="00336045">
          <w:rPr>
            <w:rStyle w:val="Hyperlink"/>
            <w:sz w:val="24"/>
            <w:szCs w:val="24"/>
          </w:rPr>
          <w:t>https://static-labs.tryhackme.cloud/sites/thm-web-framework</w:t>
        </w:r>
      </w:hyperlink>
      <w:r>
        <w:rPr>
          <w:sz w:val="24"/>
          <w:szCs w:val="24"/>
        </w:rPr>
        <w:t xml:space="preserve">  </w:t>
      </w:r>
    </w:p>
    <w:p w14:paraId="2360C577" w14:textId="1BCB3D3F" w:rsidR="00390D60" w:rsidRDefault="00390D60" w:rsidP="000E790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Then clicked on </w:t>
      </w:r>
      <w:r w:rsidR="00A83918">
        <w:rPr>
          <w:sz w:val="24"/>
          <w:szCs w:val="24"/>
        </w:rPr>
        <w:t>the</w:t>
      </w:r>
      <w:r w:rsidR="000277F2">
        <w:rPr>
          <w:sz w:val="24"/>
          <w:szCs w:val="24"/>
        </w:rPr>
        <w:t xml:space="preserve"> Change Log</w:t>
      </w:r>
      <w:r w:rsidR="00A83918">
        <w:rPr>
          <w:sz w:val="24"/>
          <w:szCs w:val="24"/>
        </w:rPr>
        <w:t xml:space="preserve"> Tab:</w:t>
      </w:r>
    </w:p>
    <w:p w14:paraId="4FE9906A" w14:textId="2616B8CF" w:rsidR="00193D56" w:rsidRDefault="00193D56" w:rsidP="000E790F">
      <w:pPr>
        <w:ind w:firstLine="720"/>
        <w:rPr>
          <w:sz w:val="24"/>
          <w:szCs w:val="24"/>
        </w:rPr>
      </w:pPr>
      <w:r w:rsidRPr="00193D56">
        <w:rPr>
          <w:sz w:val="24"/>
          <w:szCs w:val="24"/>
        </w:rPr>
        <w:drawing>
          <wp:inline distT="0" distB="0" distL="0" distR="0" wp14:anchorId="50BCB17E" wp14:editId="63CF6280">
            <wp:extent cx="5943600" cy="1590675"/>
            <wp:effectExtent l="0" t="0" r="0" b="9525"/>
            <wp:docPr id="31" name="Picture 3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Graphical user interface, text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C04CF" w14:textId="2602B3F3" w:rsidR="00A83918" w:rsidRDefault="00A83918" w:rsidP="00B96699">
      <w:pPr>
        <w:ind w:left="720"/>
        <w:rPr>
          <w:sz w:val="24"/>
          <w:szCs w:val="24"/>
        </w:rPr>
      </w:pPr>
      <w:r>
        <w:rPr>
          <w:sz w:val="24"/>
          <w:szCs w:val="24"/>
        </w:rPr>
        <w:t>And then navigated to this website:</w:t>
      </w:r>
      <w:r w:rsidR="00885C50" w:rsidRPr="00885C50">
        <w:t xml:space="preserve"> </w:t>
      </w:r>
    </w:p>
    <w:p w14:paraId="2C4C727D" w14:textId="35210CBC" w:rsidR="00193D56" w:rsidRDefault="00193D56" w:rsidP="00B96699">
      <w:pPr>
        <w:ind w:left="720"/>
        <w:rPr>
          <w:sz w:val="24"/>
          <w:szCs w:val="24"/>
        </w:rPr>
      </w:pPr>
      <w:hyperlink r:id="rId30" w:history="1">
        <w:r w:rsidRPr="00336045">
          <w:rPr>
            <w:rStyle w:val="Hyperlink"/>
            <w:sz w:val="24"/>
            <w:szCs w:val="24"/>
          </w:rPr>
          <w:t>https://10-10-70-236.p.thmlabs.com/tmp.zip</w:t>
        </w:r>
      </w:hyperlink>
      <w:r>
        <w:rPr>
          <w:sz w:val="24"/>
          <w:szCs w:val="24"/>
        </w:rPr>
        <w:t xml:space="preserve"> </w:t>
      </w:r>
    </w:p>
    <w:p w14:paraId="51CF1CE0" w14:textId="6603B58A" w:rsidR="00193D56" w:rsidRDefault="00193D56" w:rsidP="00B96699">
      <w:pPr>
        <w:ind w:left="720"/>
        <w:rPr>
          <w:sz w:val="24"/>
          <w:szCs w:val="24"/>
        </w:rPr>
      </w:pPr>
      <w:r>
        <w:rPr>
          <w:sz w:val="24"/>
          <w:szCs w:val="24"/>
        </w:rPr>
        <w:t>Which downloaded a .zip that I unzipped and read in Mousepad</w:t>
      </w:r>
    </w:p>
    <w:p w14:paraId="485ECA66" w14:textId="3A1D4709" w:rsidR="00B96699" w:rsidRDefault="00B96699" w:rsidP="00B96699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Which gave me this tag:</w:t>
      </w:r>
    </w:p>
    <w:p w14:paraId="3EBDF1AD" w14:textId="4C6D57D9" w:rsidR="00B96699" w:rsidRDefault="000277F2" w:rsidP="00B96699">
      <w:pPr>
        <w:ind w:left="720"/>
        <w:rPr>
          <w:sz w:val="24"/>
          <w:szCs w:val="24"/>
        </w:rPr>
      </w:pPr>
      <w:r w:rsidRPr="000277F2">
        <w:rPr>
          <w:sz w:val="24"/>
          <w:szCs w:val="24"/>
        </w:rPr>
        <w:drawing>
          <wp:inline distT="0" distB="0" distL="0" distR="0" wp14:anchorId="19CFFCF8" wp14:editId="5B288777">
            <wp:extent cx="2924583" cy="466790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27181" w14:textId="41A25218" w:rsidR="00991918" w:rsidRDefault="00991918" w:rsidP="00991918">
      <w:pPr>
        <w:rPr>
          <w:sz w:val="24"/>
          <w:szCs w:val="24"/>
        </w:rPr>
      </w:pPr>
      <w:r>
        <w:rPr>
          <w:sz w:val="24"/>
          <w:szCs w:val="24"/>
        </w:rPr>
        <w:t xml:space="preserve">Finished: </w:t>
      </w:r>
      <w:r w:rsidRPr="00991918">
        <w:rPr>
          <w:sz w:val="24"/>
          <w:szCs w:val="24"/>
        </w:rPr>
        <w:drawing>
          <wp:inline distT="0" distB="0" distL="0" distR="0" wp14:anchorId="0B34464D" wp14:editId="69678648">
            <wp:extent cx="5943600" cy="4084955"/>
            <wp:effectExtent l="0" t="0" r="0" b="0"/>
            <wp:docPr id="36" name="Picture 3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Diagram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D52DE" w14:textId="77777777" w:rsidR="007D0C99" w:rsidRDefault="007D0C99" w:rsidP="00B96699">
      <w:pPr>
        <w:ind w:left="720"/>
        <w:rPr>
          <w:sz w:val="24"/>
          <w:szCs w:val="24"/>
        </w:rPr>
      </w:pPr>
    </w:p>
    <w:p w14:paraId="4EE035D5" w14:textId="77777777" w:rsidR="00885C50" w:rsidRPr="00885C50" w:rsidRDefault="00885C50" w:rsidP="000E790F">
      <w:pPr>
        <w:ind w:firstLine="720"/>
      </w:pPr>
    </w:p>
    <w:p w14:paraId="7189F57E" w14:textId="77777777" w:rsidR="00A83918" w:rsidRDefault="00A83918" w:rsidP="000E790F">
      <w:pPr>
        <w:ind w:firstLine="720"/>
        <w:rPr>
          <w:sz w:val="24"/>
          <w:szCs w:val="24"/>
        </w:rPr>
      </w:pPr>
    </w:p>
    <w:p w14:paraId="4C48736F" w14:textId="77777777" w:rsidR="008B40CE" w:rsidRDefault="008B40CE" w:rsidP="00DB3447">
      <w:pPr>
        <w:rPr>
          <w:sz w:val="24"/>
          <w:szCs w:val="24"/>
        </w:rPr>
      </w:pPr>
    </w:p>
    <w:p w14:paraId="616933AE" w14:textId="77777777" w:rsidR="003876DE" w:rsidRPr="003876DE" w:rsidRDefault="003876DE" w:rsidP="00DB3447">
      <w:pPr>
        <w:rPr>
          <w:sz w:val="24"/>
          <w:szCs w:val="24"/>
        </w:rPr>
      </w:pPr>
    </w:p>
    <w:p w14:paraId="0B3B2747" w14:textId="5951B020" w:rsidR="00376DC2" w:rsidRDefault="00376DC2" w:rsidP="00DB3447">
      <w:pPr>
        <w:rPr>
          <w:b/>
          <w:bCs/>
          <w:sz w:val="24"/>
          <w:szCs w:val="24"/>
        </w:rPr>
      </w:pPr>
    </w:p>
    <w:p w14:paraId="59AC836A" w14:textId="36523800" w:rsidR="005829E8" w:rsidRDefault="005829E8" w:rsidP="00DB34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A8350A" w14:textId="0A00BC4C" w:rsidR="008F170E" w:rsidRDefault="008F170E" w:rsidP="00DB34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Notes:</w:t>
      </w:r>
    </w:p>
    <w:p w14:paraId="2EAF173D" w14:textId="799B1526" w:rsidR="008F170E" w:rsidRDefault="005829E8" w:rsidP="00DB3447">
      <w:pPr>
        <w:rPr>
          <w:sz w:val="24"/>
          <w:szCs w:val="24"/>
        </w:rPr>
      </w:pPr>
      <w:r w:rsidRPr="005829E8">
        <w:rPr>
          <w:b/>
          <w:bCs/>
          <w:sz w:val="24"/>
          <w:szCs w:val="24"/>
        </w:rPr>
        <w:drawing>
          <wp:inline distT="0" distB="0" distL="0" distR="0" wp14:anchorId="4D874093" wp14:editId="14323CC3">
            <wp:extent cx="5943600" cy="3447415"/>
            <wp:effectExtent l="0" t="0" r="0" b="635"/>
            <wp:docPr id="19" name="Picture 19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, Word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F099E" w14:textId="0EED0FB6" w:rsidR="005E5DD8" w:rsidRPr="005E5DD8" w:rsidRDefault="005E5DD8" w:rsidP="00DB344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Walking an </w:t>
      </w:r>
      <w:proofErr w:type="gramStart"/>
      <w:r>
        <w:rPr>
          <w:sz w:val="24"/>
          <w:szCs w:val="24"/>
          <w:u w:val="single"/>
        </w:rPr>
        <w:t>Application</w:t>
      </w:r>
      <w:proofErr w:type="gramEnd"/>
    </w:p>
    <w:p w14:paraId="673E6F4D" w14:textId="0B0E2798" w:rsidR="005E5DD8" w:rsidRDefault="005E5DD8" w:rsidP="00DB3447">
      <w:pPr>
        <w:rPr>
          <w:sz w:val="24"/>
          <w:szCs w:val="24"/>
        </w:rPr>
      </w:pPr>
      <w:r w:rsidRPr="005E5DD8">
        <w:rPr>
          <w:sz w:val="24"/>
          <w:szCs w:val="24"/>
        </w:rPr>
        <w:drawing>
          <wp:inline distT="0" distB="0" distL="0" distR="0" wp14:anchorId="3911A240" wp14:editId="5FC35FFD">
            <wp:extent cx="5943600" cy="2050415"/>
            <wp:effectExtent l="0" t="0" r="0" b="6985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EAB64" w14:textId="77777777" w:rsidR="005E5DD8" w:rsidRDefault="005E5DD8" w:rsidP="00DB3447">
      <w:pPr>
        <w:rPr>
          <w:sz w:val="24"/>
          <w:szCs w:val="24"/>
        </w:rPr>
      </w:pPr>
    </w:p>
    <w:p w14:paraId="5411E052" w14:textId="77777777" w:rsidR="005829E8" w:rsidRPr="005829E8" w:rsidRDefault="005829E8" w:rsidP="00DB3447">
      <w:pPr>
        <w:rPr>
          <w:sz w:val="24"/>
          <w:szCs w:val="24"/>
        </w:rPr>
      </w:pPr>
    </w:p>
    <w:p w14:paraId="5AD85B22" w14:textId="77777777" w:rsidR="00FA4ACD" w:rsidRPr="00432476" w:rsidRDefault="00FA4ACD" w:rsidP="00DB3447">
      <w:pPr>
        <w:rPr>
          <w:sz w:val="24"/>
          <w:szCs w:val="24"/>
        </w:rPr>
      </w:pPr>
    </w:p>
    <w:p w14:paraId="077D6828" w14:textId="77777777" w:rsidR="00914202" w:rsidRPr="001D53F3" w:rsidRDefault="00914202" w:rsidP="00DB3447">
      <w:pPr>
        <w:rPr>
          <w:sz w:val="24"/>
          <w:szCs w:val="24"/>
        </w:rPr>
      </w:pPr>
    </w:p>
    <w:p w14:paraId="7E0ED5B3" w14:textId="0339C25C" w:rsidR="00CA4C46" w:rsidRDefault="00CA4C46" w:rsidP="00DB3447">
      <w:pPr>
        <w:rPr>
          <w:sz w:val="24"/>
          <w:szCs w:val="24"/>
        </w:rPr>
      </w:pPr>
    </w:p>
    <w:p w14:paraId="5D692788" w14:textId="77777777" w:rsidR="00243E5B" w:rsidRPr="00CA4C46" w:rsidRDefault="00243E5B" w:rsidP="00DB3447">
      <w:pPr>
        <w:rPr>
          <w:sz w:val="24"/>
          <w:szCs w:val="24"/>
        </w:rPr>
      </w:pPr>
    </w:p>
    <w:sectPr w:rsidR="00243E5B" w:rsidRPr="00CA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3A"/>
    <w:rsid w:val="00005E8C"/>
    <w:rsid w:val="000277F2"/>
    <w:rsid w:val="0003436F"/>
    <w:rsid w:val="00052AF3"/>
    <w:rsid w:val="000E790F"/>
    <w:rsid w:val="0010292F"/>
    <w:rsid w:val="001251BB"/>
    <w:rsid w:val="00193D56"/>
    <w:rsid w:val="001A64D5"/>
    <w:rsid w:val="001D53F3"/>
    <w:rsid w:val="00211763"/>
    <w:rsid w:val="00211F17"/>
    <w:rsid w:val="00243E5B"/>
    <w:rsid w:val="0029069E"/>
    <w:rsid w:val="002E0EF0"/>
    <w:rsid w:val="002F5E90"/>
    <w:rsid w:val="00340ED4"/>
    <w:rsid w:val="00354DD5"/>
    <w:rsid w:val="00376DC2"/>
    <w:rsid w:val="00386A1F"/>
    <w:rsid w:val="003876DE"/>
    <w:rsid w:val="00390D60"/>
    <w:rsid w:val="00395AC3"/>
    <w:rsid w:val="00432476"/>
    <w:rsid w:val="0050713A"/>
    <w:rsid w:val="00516E1E"/>
    <w:rsid w:val="00546488"/>
    <w:rsid w:val="005829E8"/>
    <w:rsid w:val="0059300E"/>
    <w:rsid w:val="005E5DD8"/>
    <w:rsid w:val="006948D6"/>
    <w:rsid w:val="006A40E5"/>
    <w:rsid w:val="006A7CB6"/>
    <w:rsid w:val="006C21E8"/>
    <w:rsid w:val="006C751B"/>
    <w:rsid w:val="006F77E8"/>
    <w:rsid w:val="0071447E"/>
    <w:rsid w:val="00740CFC"/>
    <w:rsid w:val="00741CCD"/>
    <w:rsid w:val="00745EB7"/>
    <w:rsid w:val="00752FCD"/>
    <w:rsid w:val="007D0C99"/>
    <w:rsid w:val="00810EA9"/>
    <w:rsid w:val="00830E40"/>
    <w:rsid w:val="008377B0"/>
    <w:rsid w:val="00842B69"/>
    <w:rsid w:val="00885C50"/>
    <w:rsid w:val="0089461E"/>
    <w:rsid w:val="008B40CE"/>
    <w:rsid w:val="008F170E"/>
    <w:rsid w:val="00914202"/>
    <w:rsid w:val="00947885"/>
    <w:rsid w:val="00962694"/>
    <w:rsid w:val="009825C9"/>
    <w:rsid w:val="00991918"/>
    <w:rsid w:val="009A27E6"/>
    <w:rsid w:val="009F3CE5"/>
    <w:rsid w:val="00A11E7D"/>
    <w:rsid w:val="00A314F3"/>
    <w:rsid w:val="00A83918"/>
    <w:rsid w:val="00B96699"/>
    <w:rsid w:val="00BE0879"/>
    <w:rsid w:val="00CA4C46"/>
    <w:rsid w:val="00CB25E9"/>
    <w:rsid w:val="00CC7C6D"/>
    <w:rsid w:val="00CD3E39"/>
    <w:rsid w:val="00D44D1E"/>
    <w:rsid w:val="00D46BB6"/>
    <w:rsid w:val="00DB3447"/>
    <w:rsid w:val="00E5296F"/>
    <w:rsid w:val="00E90349"/>
    <w:rsid w:val="00E95EFE"/>
    <w:rsid w:val="00EC6DAD"/>
    <w:rsid w:val="00F82C4A"/>
    <w:rsid w:val="00F95E9F"/>
    <w:rsid w:val="00FA4ACD"/>
    <w:rsid w:val="00FB669C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11CE"/>
  <w15:chartTrackingRefBased/>
  <w15:docId w15:val="{2D2EA354-34D5-46FE-BC0D-F77BFF5E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D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10-10-70-236.p.thmlabs.com/new-home-beta" TargetMode="External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hyperlink" Target="https://10-10-70-236.p.thmlabs.com/secret-page" TargetMode="External"/><Relationship Id="rId34" Type="http://schemas.openxmlformats.org/officeDocument/2006/relationships/image" Target="media/image2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hyperlink" Target="https://10-10-70-236.p.thmlabs.com" TargetMode="External"/><Relationship Id="rId20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https://pvxs.medium.com/webgoat-authentication-bypass-2-4eeb8e8b502b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s://10-10-70-236.p.thmlabs.com/assets/" TargetMode="External"/><Relationship Id="rId32" Type="http://schemas.openxmlformats.org/officeDocument/2006/relationships/image" Target="media/image22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28" Type="http://schemas.openxmlformats.org/officeDocument/2006/relationships/hyperlink" Target="https://static-labs.tryhackme.cloud/sites/thm-web-framework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hyperlink" Target="https://10-10-70-236.p.thmlabs.com/tmp.zip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K.</dc:creator>
  <cp:keywords/>
  <dc:description/>
  <cp:lastModifiedBy>Emily K.</cp:lastModifiedBy>
  <cp:revision>78</cp:revision>
  <dcterms:created xsi:type="dcterms:W3CDTF">2022-07-29T23:59:00Z</dcterms:created>
  <dcterms:modified xsi:type="dcterms:W3CDTF">2022-07-30T03:23:00Z</dcterms:modified>
</cp:coreProperties>
</file>